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E9A8" w14:textId="77777777" w:rsidR="000535F8" w:rsidRDefault="00000000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佳朋农业支出公示表</w:t>
      </w:r>
    </w:p>
    <w:p w14:paraId="052ADEFA" w14:textId="77777777" w:rsidR="000535F8" w:rsidRDefault="000535F8"/>
    <w:p w14:paraId="5AA96239" w14:textId="29093B84" w:rsidR="009E6AFD" w:rsidRPr="00C526C0" w:rsidRDefault="00281F4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2025-06-21  </w:t>
      </w:r>
      <w:r>
        <w:rPr>
          <w:rFonts w:hint="eastAsia"/>
          <w:sz w:val="24"/>
        </w:rPr>
        <w:t>漏电开关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个</w:t>
      </w:r>
      <w:r>
        <w:rPr>
          <w:rFonts w:hint="eastAsia"/>
          <w:sz w:val="24"/>
        </w:rPr>
        <w:t>370</w:t>
      </w:r>
    </w:p>
    <w:p w14:paraId="1A120940" w14:textId="1F279AA8" w:rsidR="000535F8" w:rsidRDefault="00281F44">
      <w:pPr>
        <w:rPr>
          <w:rFonts w:hint="eastAsia"/>
        </w:rPr>
      </w:pPr>
      <w:r>
        <w:rPr>
          <w:rFonts w:hint="eastAsia"/>
          <w:sz w:val="24"/>
        </w:rPr>
        <w:t>2025-0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 xml:space="preserve">06  </w:t>
      </w:r>
      <w:r>
        <w:rPr>
          <w:rFonts w:hint="eastAsia"/>
          <w:sz w:val="24"/>
        </w:rPr>
        <w:t>药物</w:t>
      </w:r>
      <w:r>
        <w:rPr>
          <w:rFonts w:hint="eastAsia"/>
          <w:sz w:val="24"/>
        </w:rPr>
        <w:t>319</w:t>
      </w:r>
    </w:p>
    <w:p w14:paraId="40F98ED4" w14:textId="34C86B5B" w:rsidR="000535F8" w:rsidRDefault="000535F8"/>
    <w:p w14:paraId="40E925CB" w14:textId="77777777" w:rsidR="000535F8" w:rsidRDefault="000535F8"/>
    <w:p w14:paraId="4B5BC139" w14:textId="77777777" w:rsidR="000535F8" w:rsidRDefault="000535F8"/>
    <w:p w14:paraId="1A1097CD" w14:textId="77777777" w:rsidR="000535F8" w:rsidRDefault="000535F8"/>
    <w:p w14:paraId="099C6320" w14:textId="77777777" w:rsidR="000535F8" w:rsidRDefault="000535F8"/>
    <w:p w14:paraId="4F937952" w14:textId="77777777" w:rsidR="000535F8" w:rsidRDefault="000535F8"/>
    <w:p w14:paraId="67A22F8E" w14:textId="77777777" w:rsidR="000535F8" w:rsidRDefault="000535F8"/>
    <w:p w14:paraId="54074296" w14:textId="77777777" w:rsidR="000535F8" w:rsidRDefault="000535F8"/>
    <w:p w14:paraId="359252D4" w14:textId="77777777" w:rsidR="000535F8" w:rsidRDefault="000535F8"/>
    <w:p w14:paraId="49805CCA" w14:textId="77777777" w:rsidR="000535F8" w:rsidRDefault="000535F8"/>
    <w:p w14:paraId="5C74A00D" w14:textId="77777777" w:rsidR="000535F8" w:rsidRDefault="000535F8"/>
    <w:p w14:paraId="012CF76E" w14:textId="77777777" w:rsidR="000535F8" w:rsidRDefault="000535F8"/>
    <w:p w14:paraId="351CEF3C" w14:textId="77777777" w:rsidR="000535F8" w:rsidRDefault="000535F8"/>
    <w:p w14:paraId="32129416" w14:textId="77777777" w:rsidR="000535F8" w:rsidRDefault="000535F8"/>
    <w:p w14:paraId="0DC7D352" w14:textId="77777777" w:rsidR="000535F8" w:rsidRDefault="000535F8"/>
    <w:p w14:paraId="460298EA" w14:textId="77777777" w:rsidR="000535F8" w:rsidRDefault="000535F8"/>
    <w:p w14:paraId="6CB119F7" w14:textId="77777777" w:rsidR="000535F8" w:rsidRDefault="00000000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2019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25954  2020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15212   2021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6462   2022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>
        <w:rPr>
          <w:rFonts w:hint="eastAsia"/>
          <w:color w:val="FF0000"/>
          <w:sz w:val="24"/>
        </w:rPr>
        <w:t>4672</w:t>
      </w:r>
    </w:p>
    <w:p w14:paraId="71D2F66D" w14:textId="55ABAD35" w:rsidR="002D7790" w:rsidRDefault="002D7790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202</w:t>
      </w:r>
      <w:r>
        <w:rPr>
          <w:color w:val="FF0000"/>
          <w:sz w:val="24"/>
        </w:rPr>
        <w:t>3</w:t>
      </w:r>
      <w:r>
        <w:rPr>
          <w:rFonts w:hint="eastAsia"/>
          <w:color w:val="FF0000"/>
          <w:sz w:val="24"/>
        </w:rPr>
        <w:t>年度</w:t>
      </w:r>
      <w:r>
        <w:rPr>
          <w:color w:val="FF0000"/>
          <w:sz w:val="24"/>
        </w:rPr>
        <w:t>支</w:t>
      </w:r>
      <w:r w:rsidR="00D76E74">
        <w:rPr>
          <w:rFonts w:hint="eastAsia"/>
          <w:color w:val="FF0000"/>
          <w:sz w:val="24"/>
        </w:rPr>
        <w:t>6</w:t>
      </w:r>
      <w:r w:rsidR="00D76E74">
        <w:rPr>
          <w:color w:val="FF0000"/>
          <w:sz w:val="24"/>
        </w:rPr>
        <w:t>545</w:t>
      </w:r>
      <w:r w:rsidR="004C382D">
        <w:rPr>
          <w:rFonts w:hint="eastAsia"/>
          <w:color w:val="FF0000"/>
          <w:sz w:val="24"/>
        </w:rPr>
        <w:t xml:space="preserve">   </w:t>
      </w:r>
      <w:bookmarkStart w:id="0" w:name="OLE_LINK5"/>
      <w:r w:rsidR="004C382D">
        <w:rPr>
          <w:rFonts w:hint="eastAsia"/>
          <w:color w:val="FF0000"/>
          <w:sz w:val="24"/>
        </w:rPr>
        <w:t>2024</w:t>
      </w:r>
      <w:r w:rsidR="004C382D">
        <w:rPr>
          <w:rFonts w:hint="eastAsia"/>
          <w:color w:val="FF0000"/>
          <w:sz w:val="24"/>
        </w:rPr>
        <w:t>年度</w:t>
      </w:r>
      <w:r w:rsidR="004C382D">
        <w:rPr>
          <w:color w:val="FF0000"/>
          <w:sz w:val="24"/>
        </w:rPr>
        <w:t>支</w:t>
      </w:r>
      <w:bookmarkEnd w:id="0"/>
      <w:r w:rsidR="004C382D">
        <w:rPr>
          <w:rFonts w:hint="eastAsia"/>
          <w:color w:val="FF0000"/>
          <w:sz w:val="24"/>
        </w:rPr>
        <w:t>8919</w:t>
      </w:r>
      <w:r w:rsidR="00281F44">
        <w:rPr>
          <w:rFonts w:hint="eastAsia"/>
          <w:color w:val="FF0000"/>
          <w:sz w:val="24"/>
        </w:rPr>
        <w:t xml:space="preserve">   </w:t>
      </w:r>
      <w:r w:rsidR="00281F44">
        <w:rPr>
          <w:rFonts w:hint="eastAsia"/>
          <w:color w:val="FF0000"/>
          <w:sz w:val="24"/>
        </w:rPr>
        <w:t>202</w:t>
      </w:r>
      <w:r w:rsidR="00281F44">
        <w:rPr>
          <w:rFonts w:hint="eastAsia"/>
          <w:color w:val="FF0000"/>
          <w:sz w:val="24"/>
        </w:rPr>
        <w:t>5</w:t>
      </w:r>
      <w:r w:rsidR="00281F44">
        <w:rPr>
          <w:rFonts w:hint="eastAsia"/>
          <w:color w:val="FF0000"/>
          <w:sz w:val="24"/>
        </w:rPr>
        <w:t>年度</w:t>
      </w:r>
      <w:r w:rsidR="00281F44">
        <w:rPr>
          <w:color w:val="FF0000"/>
          <w:sz w:val="24"/>
        </w:rPr>
        <w:t>支</w:t>
      </w:r>
      <w:r w:rsidR="00281F44">
        <w:rPr>
          <w:rFonts w:hint="eastAsia"/>
          <w:color w:val="FF0000"/>
          <w:sz w:val="24"/>
        </w:rPr>
        <w:t>689</w:t>
      </w:r>
    </w:p>
    <w:p w14:paraId="613E0FDD" w14:textId="77777777" w:rsidR="000535F8" w:rsidRDefault="000535F8"/>
    <w:p w14:paraId="24F38A4C" w14:textId="77777777" w:rsidR="000535F8" w:rsidRDefault="000535F8"/>
    <w:p w14:paraId="2E0D4680" w14:textId="77777777" w:rsidR="000535F8" w:rsidRDefault="000535F8"/>
    <w:p w14:paraId="4E565B84" w14:textId="4CC1469B" w:rsidR="000535F8" w:rsidRPr="009A470B" w:rsidRDefault="00000000">
      <w:pPr>
        <w:rPr>
          <w:rFonts w:hint="eastAsia"/>
          <w:color w:val="FF0000"/>
          <w:sz w:val="24"/>
        </w:rPr>
      </w:pPr>
      <w:r w:rsidRPr="009A470B">
        <w:rPr>
          <w:color w:val="FF0000"/>
          <w:sz w:val="24"/>
        </w:rPr>
        <w:t>总支</w:t>
      </w:r>
      <w:r w:rsidR="00EB69E9">
        <w:rPr>
          <w:rFonts w:hint="eastAsia"/>
          <w:color w:val="FF0000"/>
          <w:sz w:val="24"/>
        </w:rPr>
        <w:t>6</w:t>
      </w:r>
      <w:r w:rsidR="00EF412B">
        <w:rPr>
          <w:rFonts w:hint="eastAsia"/>
          <w:color w:val="FF0000"/>
          <w:sz w:val="24"/>
        </w:rPr>
        <w:t>8453</w:t>
      </w:r>
    </w:p>
    <w:p w14:paraId="6201A793" w14:textId="77777777" w:rsidR="000535F8" w:rsidRDefault="000535F8"/>
    <w:sectPr w:rsidR="00053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iMTJiMGUwMjJjZGI5Yjg3YjlkOTQ3NDA3ZWY4YzQifQ=="/>
    <w:docVar w:name="KSO_WPS_MARK_KEY" w:val="4b00bce8-36b9-4537-b912-e6cd0bc9e083"/>
  </w:docVars>
  <w:rsids>
    <w:rsidRoot w:val="48F80983"/>
    <w:rsid w:val="000535F8"/>
    <w:rsid w:val="00121925"/>
    <w:rsid w:val="001D6B00"/>
    <w:rsid w:val="00277FC5"/>
    <w:rsid w:val="00281F44"/>
    <w:rsid w:val="002D7790"/>
    <w:rsid w:val="00452CE1"/>
    <w:rsid w:val="004C382D"/>
    <w:rsid w:val="0050776A"/>
    <w:rsid w:val="0064508B"/>
    <w:rsid w:val="00826352"/>
    <w:rsid w:val="008478BC"/>
    <w:rsid w:val="009A470B"/>
    <w:rsid w:val="009E6AFD"/>
    <w:rsid w:val="00A5669B"/>
    <w:rsid w:val="00AA467F"/>
    <w:rsid w:val="00C03DD4"/>
    <w:rsid w:val="00C0655F"/>
    <w:rsid w:val="00C526C0"/>
    <w:rsid w:val="00D76E74"/>
    <w:rsid w:val="00D9236A"/>
    <w:rsid w:val="00EA76C4"/>
    <w:rsid w:val="00EB69E9"/>
    <w:rsid w:val="00EF412B"/>
    <w:rsid w:val="0CC249BE"/>
    <w:rsid w:val="178D0A58"/>
    <w:rsid w:val="26FF6A6F"/>
    <w:rsid w:val="48F80983"/>
    <w:rsid w:val="4CC520C4"/>
    <w:rsid w:val="57710F2A"/>
    <w:rsid w:val="68CA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ABEC7"/>
  <w15:docId w15:val="{A21924B3-C787-4468-9603-6262B136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</Words>
  <Characters>123</Characters>
  <Application>Microsoft Office Word</Application>
  <DocSecurity>0</DocSecurity>
  <Lines>17</Lines>
  <Paragraphs>8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有缘来相会</dc:creator>
  <cp:lastModifiedBy>武球 吕</cp:lastModifiedBy>
  <cp:revision>19</cp:revision>
  <dcterms:created xsi:type="dcterms:W3CDTF">2023-01-14T01:41:00Z</dcterms:created>
  <dcterms:modified xsi:type="dcterms:W3CDTF">2026-01-12T07:47:00Z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A98E33335EEA4F53B783AD7735210230</vt:lpwstr>
  </property>
</Properties>
</file>